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2620"/>
        <w:gridCol w:w="2646"/>
        <w:gridCol w:w="3040"/>
      </w:tblGrid>
      <w:tr w:rsidR="000435F8" w:rsidRPr="000435F8" w:rsidTr="008220D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Redni </w:t>
            </w:r>
          </w:p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broj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Deklarirani hrvatski naziv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Izvorni naziv sorte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Sinonimi (istoznačnice)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Agaday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Agaday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Aglianico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Aglianico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Albana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Albana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Alicante Bouschet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Alicante Bouschet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Aligote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Aligote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Ancellotta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Ancellotta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Aramon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Aramon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Ugni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noir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Ramonen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Auxerrois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Auxerrois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Pinot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Auxerrois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Babica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Babica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10.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Babica plosnata crna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Babica plosnata crna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40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35F8" w:rsidRPr="000435F8" w:rsidTr="008220D3">
        <w:trPr>
          <w:trHeight w:val="401"/>
        </w:trPr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11.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Babić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Babić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Šibenčanac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Babica,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Babičević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Pažanin,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Roguljanac</w:t>
            </w:r>
            <w:proofErr w:type="spellEnd"/>
          </w:p>
        </w:tc>
      </w:tr>
      <w:tr w:rsidR="000435F8" w:rsidRPr="000435F8" w:rsidTr="008220D3">
        <w:trPr>
          <w:trHeight w:val="401"/>
        </w:trPr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12.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Bacchus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Bacchus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rPr>
          <w:trHeight w:val="401"/>
        </w:trPr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13.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Balbut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Balbut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40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Dupin,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Dupinka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14.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Bagrina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Bagrina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Bagrina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rošie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15.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Barbera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Barbera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16.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Barjanka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Barjanka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17.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Belo-zeleno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Belo-zeleno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18.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Belina Hižakovo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Belina Hižakovo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19.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20.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Bianca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Bianca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21.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Bijeli krstaš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Bijeli krstaš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Krsta bijela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22.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Bilan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Bilan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Belan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Belina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23.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Biloliska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Biloliska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40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Bilolaska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bijela,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Biljuš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Biljuška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Biloliska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Karagača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Karaguša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Šparanjuša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, Turčin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24.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Blatina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Blatina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Zlorod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Praznobačva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25.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Blauburger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Blauburger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26.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Bogdanuša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Bogdanuša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Bogdanuša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Bogdanuša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mala,</w:t>
            </w: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Bogdanuša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vela,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Vrbanjka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</w:t>
            </w: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Mladinka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Hvarka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27.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Botun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Botun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Botunjača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28.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Brajda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Brajda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29.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Brajda crna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Brajda velika crna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Sušac, Sušić,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Bašćan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Stara brajda, Crna brajda, Paška</w:t>
            </w:r>
          </w:p>
        </w:tc>
      </w:tr>
      <w:tr w:rsidR="000435F8" w:rsidRPr="000435F8" w:rsidTr="008220D3">
        <w:trPr>
          <w:trHeight w:val="563"/>
        </w:trPr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lastRenderedPageBreak/>
              <w:t>30.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Brajdica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Brajdica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31.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Bratkovina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Bratkovina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Bratkovina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Brapkovica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Brabkovica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Bravkovina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Brakovina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Brapkovina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32.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Bratkovina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crvena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Bratkovina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crvena 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Bratkovina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crvena,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Pošipica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crvena, Crljenica,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Mesnac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tvrdi,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Runjevica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tvrda,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Surica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33.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Brunac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Brunac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Rumanija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Pečka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Romanija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Rumenka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34.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Bumba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Bumba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Buboj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35.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Cabernet cortis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Cabernet cortis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36.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Cabernet franc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Cabernet franc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37.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Cabernet sauvignon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Cabernet sauvignon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38.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Cabernet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ruby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Cabernet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ruby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39.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Carignan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Carignan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Mataro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40.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Carmenere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Carmenere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41.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Cetinka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Cetinka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Cetinjka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Potomkinja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Poserača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Blatka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Blatska,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Blatinka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Blajska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Blajka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Potomka,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Poseruša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Listavac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42.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Chardonnay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Chardonnay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43.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Chenin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Chenin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44.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Cibib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Cibib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Cibibob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Cibić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Cibid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Cibig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Cibik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Cibit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Cicib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45.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Cinsaut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Cinsaut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Calabre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Prunella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46.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Cipar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Cipar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A17C54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Grec</w:t>
            </w:r>
            <w:proofErr w:type="spellEnd"/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rouge</w:t>
            </w:r>
            <w:proofErr w:type="spellEnd"/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(Fra)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Grisa </w:t>
            </w:r>
            <w:proofErr w:type="spellStart"/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rousa</w:t>
            </w:r>
            <w:proofErr w:type="spellEnd"/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(Ita)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47.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Clairette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blanche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Clairette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blanche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48.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Clairette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rose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Clairette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rose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49.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Colombard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Colombard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50.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Cortese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Cortese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51.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viški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viški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Carnjenak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Crnjenak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52.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Crnka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Crnka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53.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Croatina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crna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Croatina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54.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Debejan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Debejan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Katarina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Rikiki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55.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Debit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Debit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Puljižanac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Bilina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Bjelina, Čarapar, Debić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56.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Dišeća ranina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Dišeća ranina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Petrinjska ranina, Petrinjska belina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lastRenderedPageBreak/>
              <w:t>57.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Divljaka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Divljaka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Dibljavka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Divljaka, Divljakinja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58.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Dobričić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Dobričić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Dobričić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Slatinjac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Okručanac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slatinski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59.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Dolcetto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Dolcetto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Bignona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Cassolo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60.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Dolčin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Dolcin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14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Dolčin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Vitouska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61.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Dornfelder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Dornfelder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62.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Draganela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Draganela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 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Martinščica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63.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Drnekuša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Drnekuša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Darnekuša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Darnekuša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mala,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Darnekuša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vela,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Dernakuša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Glavanjuša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Troia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64.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Dugovrst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Dugovrst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Dugoviska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Dugolist,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Dugovez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Dugovica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Dugovina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Dugovinska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Dugovština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Dugovjesta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Duguljac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Gnjatonja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Dugovist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</w:p>
        </w:tc>
      </w:tr>
      <w:tr w:rsidR="000435F8" w:rsidRPr="000435F8" w:rsidTr="008220D3">
        <w:trPr>
          <w:trHeight w:val="9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14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65.</w:t>
            </w: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Duranija</w:t>
            </w:r>
            <w:proofErr w:type="spellEnd"/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Duranija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Brajdenica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66.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Emerald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rizling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Emerald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riesling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67.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Ezerjo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Ezerjo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68.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Folle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Folle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blanche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69.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Frankovka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Blaufrankisch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Frankinja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Moravka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Borgonja</w:t>
            </w:r>
            <w:proofErr w:type="spellEnd"/>
            <w:r w:rsidR="0024561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="0024561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Borgonja</w:t>
            </w:r>
            <w:proofErr w:type="spellEnd"/>
            <w:r w:rsidR="0024561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istarska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70.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Frmentun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Frmentun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71.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Gamay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Gamay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noir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Gamay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beaujoalis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Petit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Gamai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72.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Gamay bojadiser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Gamay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teinturier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73.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Garganega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Garganega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74.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Garganja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Garganja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Opaćevina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75.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Gavran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Gavran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Galac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Gavran,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Galac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veliki,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Galac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mali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76.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Gegić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Gegić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Gegić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Paškinja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Debljan, Paška, Žutina, Beli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debejan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Brajda,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Gejić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77.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Glavinuša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 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Glavinuša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Okatac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Glavinka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</w:t>
            </w: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Advokatac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Abokatac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Brgljun,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Crnjenak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Slatkarinac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Pavišak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Ruža, Ružica,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Okatac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omiški,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Okatac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rodni,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Okatac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crni, 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lastRenderedPageBreak/>
              <w:t>Brgljun</w:t>
            </w: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78.</w:t>
            </w: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Graševina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Riesling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Italico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1020C6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Laški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rizling</w:t>
            </w:r>
            <w:r w:rsidR="00F85FF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="00F85FF3" w:rsidRPr="00F85FF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Riesling</w:t>
            </w:r>
            <w:proofErr w:type="spellEnd"/>
            <w:r w:rsidR="00F85FF3" w:rsidRPr="00F85FF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="00F85FF3" w:rsidRPr="00F85FF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Italico</w:t>
            </w:r>
            <w:proofErr w:type="spellEnd"/>
            <w:r w:rsidR="00F85FF3" w:rsidRPr="00F85FF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Talijanski rizling, </w:t>
            </w:r>
            <w:proofErr w:type="spellStart"/>
            <w:r w:rsidR="00F85FF3" w:rsidRPr="00F85FF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Laški</w:t>
            </w:r>
            <w:proofErr w:type="spellEnd"/>
            <w:r w:rsidR="00F85FF3" w:rsidRPr="00F85FF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rizling, </w:t>
            </w:r>
            <w:proofErr w:type="spellStart"/>
            <w:r w:rsidR="001020C6" w:rsidRPr="001020C6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Ryzlink</w:t>
            </w:r>
            <w:proofErr w:type="spellEnd"/>
            <w:r w:rsidR="001020C6" w:rsidRPr="001020C6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="001020C6" w:rsidRPr="001020C6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vlašský</w:t>
            </w:r>
            <w:proofErr w:type="spellEnd"/>
            <w:r w:rsidR="001020C6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="001020C6" w:rsidRPr="001020C6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Welschriesling</w:t>
            </w:r>
            <w:proofErr w:type="spellEnd"/>
            <w:r w:rsidR="001020C6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r w:rsidR="001020C6" w:rsidRPr="001020C6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Rizling </w:t>
            </w:r>
            <w:proofErr w:type="spellStart"/>
            <w:r w:rsidR="001020C6" w:rsidRPr="001020C6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Vlasský</w:t>
            </w:r>
            <w:proofErr w:type="spellEnd"/>
            <w:r w:rsidR="001020C6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="001020C6" w:rsidRPr="001020C6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Olasz</w:t>
            </w:r>
            <w:proofErr w:type="spellEnd"/>
            <w:r w:rsidR="001020C6" w:rsidRPr="001020C6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Rizling</w:t>
            </w:r>
            <w:r w:rsidR="001020C6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Grašica  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79.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Grenache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Grenache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Grenaš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Belan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80.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Grenache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noir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Grenache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noir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Grenaš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81.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Grk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Grk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Grk korčulanski, Grk mali, Grk veli,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Gark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Lumbarajski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Grk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82.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Grgićevica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Grgićevica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Gargićevica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Grkičevica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both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14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83.</w:t>
            </w: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Gros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Verdot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Gros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Verdot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84.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Gustopupica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Gustopupica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Gostopupica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Gustopupa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</w:t>
            </w: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Gustopupka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Čestopupica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Gustopup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85.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Hrvatica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Hrvatica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Karbonera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Markolina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Negrara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Negrona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Kamenina </w:t>
            </w: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86.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Japudžak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Japudžak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1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87.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Jarbola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Jarbola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88.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Johanniter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Johanniter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89.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Kadarka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Kadarka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Skadarka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Braničevka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Gomza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90.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Kadarun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Kadarun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Kadarun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Bečirska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loza,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Kadarin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Kadarum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Kadarunac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Plavac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kadarunac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Radova loza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91.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Kavčina crna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Kavčina crna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40" w:lineRule="auto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Kapčina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Žametasta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črnina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92.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Kerner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Kerner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93.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Kleščec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Kleščec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Belina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drobna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Bela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kavka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94.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Komostrica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Komoštrica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Granaš,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Komoštrar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Komoštrica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Očenašica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95.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Kreaca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Kreaca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Banatski rizling,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Greata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96.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Kraljevina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Kraljevina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Kraljevina crvena,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Imbrina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</w:t>
            </w: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Moravina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Portugieser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roter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97.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Kratošija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Kratošija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rPr>
          <w:trHeight w:val="19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98.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Krivalja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crvena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Krivalja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crvena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Krivaja crvena,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Krivnjača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lastRenderedPageBreak/>
              <w:t xml:space="preserve">viola,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Krivuja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modra,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Krivača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ljubičasta,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Žirnjača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modra,</w:t>
            </w: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Adventina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Cornichon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violet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lastRenderedPageBreak/>
              <w:t>99.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Krstičevica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Krstičevica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Karstičevica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100.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Krkošija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Krkošija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101.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Kujundžuša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Kujundžuša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Tvrdac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Žutka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Žutac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Kojundžuša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102.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Kurtelaška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Kurtelaška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Kurtelaška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Kortola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Kortolaška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Kurtolaška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103.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Lasina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Lasina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Vlasina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Krapljenica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Kutlarica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</w:t>
            </w: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Lasin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Krapašnjica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Kuć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mali, Slast, Šljiva, Ruža,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Pažan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Pošipanj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Zlarinština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Zlarina,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Zlarinka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Zlaorina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104.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Lasina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vrgorska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Lasina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vrgorska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crna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highlight w:val="yellow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105.</w:t>
            </w: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Lelehuša</w:t>
            </w:r>
            <w:proofErr w:type="spellEnd"/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Lelehuša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crna</w:t>
            </w: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Lelekuša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Hailka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Halahuša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106.</w:t>
            </w: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Lipovina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Lipovina</w:t>
            </w: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Harslevelu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Lipolist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107.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Lovrijenac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St.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Laurent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Lovrečanka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crna, Magdalena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nera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108.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Ljutac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Ljutun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Ljutac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crni, Plavac veliki, Plavac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bedalovac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Plavac klobučar veliki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109.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Magrovina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Magrovina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Rožeta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110.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Manzoni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Manzoni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111.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Maccabeu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Maccabeo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blanco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112.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Malbec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Malbec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noir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113.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Malvasia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di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Candia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Malvasia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di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Candia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114.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Malvasija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dubrovačka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Malvasia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dubrovačka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Malvasia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di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Sardegna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Malvasia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de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Sitges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Greco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di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Gerace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Malvasia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delle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Lipari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115.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Malvazija istarska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Malvazija istarska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Malvazija,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Vrbić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Očenaš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116.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Maraština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Maraština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Rukatac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Maraškin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Mareština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Krizol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Višana,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Malvasia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del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Chianti,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Malvasia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lunga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Pavlos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117.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Maraština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privlačka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Maraština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privlačka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8220D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0D3" w:rsidRPr="000435F8" w:rsidRDefault="008220D3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118.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0D3" w:rsidRPr="000435F8" w:rsidRDefault="00F3717E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Marcelan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0D3" w:rsidRPr="000435F8" w:rsidRDefault="00F3717E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Marcel</w:t>
            </w:r>
            <w:bookmarkStart w:id="0" w:name="_GoBack"/>
            <w:bookmarkEnd w:id="0"/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an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20D3" w:rsidRPr="000435F8" w:rsidRDefault="008220D3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lastRenderedPageBreak/>
              <w:t>119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Medna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Medna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Medna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bijala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Buboj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Bumba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</w:t>
            </w: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Rizavac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Zložder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Medva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120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Mejsko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belo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Mejsko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belo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121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Melon bijeli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Melon bijeli</w:t>
            </w: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Muscadet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Gamay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Malin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122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Mekuja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Mekuja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Mekulja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Mekujica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123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Merlot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Merlot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124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Merzling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Merzling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125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Meunier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Meunier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126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Mijajuša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Mijajuša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crna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Mijaljuša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Boglićka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Boglićeva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loza,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Xeromachairouda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127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Mirkovača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Mirkovača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128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Mladenka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Mladenka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Mladinka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129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Modra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kosovina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Modra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kosovina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Blaue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Zimmettreube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Prava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črnina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130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Montepulciano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Montepulciano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131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Moscadelle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Moscadelle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132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Moslavac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Moslavac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Šipon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Pošipon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Pušipel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Furmint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133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Mourverdre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Mourverdre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134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Muscadelle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Muscadelle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135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Muscat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Crougrant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Muscat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Crougrant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13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Muškat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Muscat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6560B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Muškat, </w:t>
            </w:r>
            <w:r w:rsidR="00404FD5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Muškat </w:t>
            </w:r>
            <w:proofErr w:type="spellStart"/>
            <w:r w:rsidR="00404FD5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canelli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13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Muškat morio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Morio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muscat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13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Muškat crveni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Muscat rose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Muškat crni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139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Muškat ottonel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Muscat ottonel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140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Muškat ruža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Muškat ruža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Muškat ruža omiški, Muškat ruža porečki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141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Muškat žuti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Moscato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giallo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142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Nebiolo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Nebbiolo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Bruneta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Melasca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Prunena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143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Neoplanta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Neoplanta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144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Neuburger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Neuburger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145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Ninčuša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Ninčuša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Vinčuša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Linčuša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Linčevac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Linčuvac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Linkuša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Miličevac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Ninčevac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Ninčević,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Ninkuša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Vinčevica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146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Okatica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Okatica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Bila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147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Ošljevina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Ošljevina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Ošjevina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Pergola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lastRenderedPageBreak/>
              <w:t>148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Ovčji rep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Ovčji rep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149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Pagadebit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Pagadebit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Pujiška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150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Palagružanka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Palagružanka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Nastriženica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Ostriženica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Palagružonka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151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Palaruša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Palaruša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Palaruša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vela,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Palaruša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mala,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Podričuša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152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Petit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verdot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Petit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verdot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153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Petovka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Petovka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154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Phoenix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Phoenix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155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Pinella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Pinella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156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Pinot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Pinot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Burgundac bijeli, Burgundac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157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Pinot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Pinot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noir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Burgundac crni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158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Pinot sivi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Pinot gris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Burgundac sivi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15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Plemenka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Chasselas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Šasla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160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Plavac mali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Plavac mali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Plavac mali, Plavac veliki,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mali,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Pagadebit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crni, Zelenka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161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Plavac mali sivi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Plavac mali sivi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rPr>
          <w:trHeight w:val="8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both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162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Plavčina</w:t>
            </w:r>
            <w:proofErr w:type="spellEnd"/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Plavčina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163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Plavec žuti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Plavec žuti</w:t>
            </w: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Plavec rumeni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164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Plavica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Plavica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Plavac krčki, Plavac crveni, Plavac veli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165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Plavina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Plavina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Plajka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Plavinac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Modrulj, Brajda,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Brajdica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166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Pleskunaca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Pleskunaca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rPr>
          <w:trHeight w:val="23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167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Plovdina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crvena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Plovdina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crvena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Slankamenka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crvena, Crvenka,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Bukovar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Žuta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pračka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168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Pljuskavac crni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ab/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Pljuskavac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Bljuzgavac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crni, Blanc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blauer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Kesna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črnina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Bljuska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Bljuskavo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sime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Bunjevac, Divljak, Ljuskavac,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Punibačva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Mesnac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ljuskavi </w:t>
            </w: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tabs>
                <w:tab w:val="right" w:pos="2212"/>
              </w:tabs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169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tabs>
                <w:tab w:val="right" w:pos="2212"/>
              </w:tabs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Portugizac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Blauer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Portugieser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Portugalka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170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Pošip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Pošip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Pošip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Pošipak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Pošipica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171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Pošip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Pošip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Šljiva,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Razaklija</w:t>
            </w:r>
            <w:proofErr w:type="spellEnd"/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172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Pošip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vrgorski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Pošip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vrgorski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lastRenderedPageBreak/>
              <w:t>173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Prč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Prč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Prč bijeli, Muškat,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Parč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Muškatić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Gark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Grk</w:t>
            </w:r>
          </w:p>
        </w:tc>
      </w:tr>
      <w:tr w:rsidR="000435F8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174</w:t>
            </w:r>
            <w:r w:rsidR="000435F8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Prokupac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Prokupac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5F8" w:rsidRPr="000435F8" w:rsidRDefault="000435F8" w:rsidP="000435F8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Kameničarka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Rskavac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Crnka</w:t>
            </w:r>
          </w:p>
        </w:tc>
      </w:tr>
      <w:tr w:rsidR="0027361E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361E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175</w:t>
            </w:r>
            <w:r w:rsidR="0027361E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61E" w:rsidRPr="000435F8" w:rsidRDefault="0027361E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Pršljivka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61E" w:rsidRPr="000435F8" w:rsidRDefault="0027361E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Pršljivka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361E" w:rsidRPr="000435F8" w:rsidRDefault="0027361E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27361E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361E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176</w:t>
            </w:r>
            <w:r w:rsidR="0027361E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61E" w:rsidRPr="000435F8" w:rsidRDefault="0027361E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Radgonska ranina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61E" w:rsidRPr="000435F8" w:rsidRDefault="0027361E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Bouvier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361E" w:rsidRPr="000435F8" w:rsidRDefault="0027361E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Ranina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Bouvijerova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ranka,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Bouvijerova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ranina</w:t>
            </w:r>
            <w:proofErr w:type="spellEnd"/>
          </w:p>
        </w:tc>
      </w:tr>
      <w:tr w:rsidR="0027361E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361E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177</w:t>
            </w:r>
            <w:r w:rsidR="0027361E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61E" w:rsidRPr="000435F8" w:rsidRDefault="0027361E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Ranac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silbanski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61E" w:rsidRPr="000435F8" w:rsidRDefault="0027361E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Ranac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silbanski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361E" w:rsidRPr="000435F8" w:rsidRDefault="0027361E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Silbijanac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178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Rajnski rizling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Rheinriesling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C52464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179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Ranfol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Ranfol</w:t>
            </w: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Štajerka,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Urbanka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Vrbanka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Štajerska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belina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Divljak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180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Rebula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Rebula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181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Refošk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Refosco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Refosco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dal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peduncolo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rosso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182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Regent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Regent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183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Rizvanac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Muller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thurgau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184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Rkaciteli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Rkaciteli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Korolek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Kurkura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Topolek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Badušari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185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Runjavac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Runjavac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Plavac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runjavac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Kupusar,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runjavac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runjevac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kupusar,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ninčušar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186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Rušljin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Rušljin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187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Ruževina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Ruževina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188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Ružica crvena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Ružica crvena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Dinka crvena,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Kevidinka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189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Sangiovese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Sangiovese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Brunello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Nerino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190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Sansigot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Sansigot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Suščan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191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Saperavi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Saperavi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0435F8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192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Sauvignon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Sauvignon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Sauvignon bijeli, Muškatni silvanac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193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Sauvignonasse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Sauvignonasse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198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Sauvignon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Vert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194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Scheurebe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Scheurebe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195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Semillon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Semillon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196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Siložder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Siložder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C52464" w:rsidRPr="000435F8" w:rsidTr="008220D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197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Silvanac zeleni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Silvaner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198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Sirmium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Sirmium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199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Slankamenka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Slankamenka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Mađarka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Mađaruša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200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Smudna belina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Smudna belina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201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Sobotovac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Sobotovac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Plavac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sobotovac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lastRenderedPageBreak/>
              <w:t>202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Soić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Soić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Plavac veliki,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Pavicić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Oskorušica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Bračanin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203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Sokol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Sokol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Seidentraube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Luglienga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bianca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204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Solaris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Solaris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205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Smederevka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Smederevka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206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Stanušina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Stanušina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 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207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Stara hrvatska belina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Stara hrvatska belina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Belina velika bijela,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Heunisch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weisser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Gouais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208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Staufer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Staufer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209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Surina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Surina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210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Svetokriška belina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Svetokriška belina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Začretska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belina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211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Svrdlovina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Svrdlovina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Galica crna,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Galčina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Galac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sitni, Modrina,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Galac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mali rani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212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Syrah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Syrah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Sirah, Sirac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213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Šemperinka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 w:hint="eastAsia"/>
                <w:sz w:val="24"/>
                <w:szCs w:val="19"/>
                <w:lang w:eastAsia="hr-HR"/>
              </w:rPr>
              <w:t>Š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emperinka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214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Šipelj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Šipelj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215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Škrlet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Škrlet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Škrlet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tusti,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Škrtec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Ovnek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žuti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216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Tempranillo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Tempranillo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21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Teran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Teran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Istrijanac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21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Teret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bouret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Teret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bouret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21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Tikveška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Tikveška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20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Tikvar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Tikvar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bijeli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Beretinjok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Topol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221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Touriga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franca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Touriga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franca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222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Touriga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nacional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Touriga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nacional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22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Traminac bijeli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widowControl w:val="0"/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Savagnin</w:t>
            </w:r>
            <w:proofErr w:type="spellEnd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blanc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8220D3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224</w:t>
            </w:r>
            <w:r w:rsidR="00C52464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Traminac crveni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Gewurtz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traminer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Traminac mirisavi, Traminac</w:t>
            </w: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22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Trbljan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Trbljan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Kuč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Grban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Rukavina, Pljuskavac,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Šampanjol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Filipić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Dobrogoština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Kuć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Martinčica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Trapinka</w:t>
            </w:r>
            <w:proofErr w:type="spellEnd"/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22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Trebbiano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Romagnolo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Trebbiano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Romagnolo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C52464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22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Trebbiano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Toscano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Trebbiano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Toscano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2464" w:rsidRPr="000435F8" w:rsidRDefault="00C52464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Ugni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blanc</w:t>
            </w:r>
            <w:proofErr w:type="spellEnd"/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EF315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22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</w:t>
            </w:r>
            <w:r w:rsidRPr="00EF315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Tribidrag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Tribidrag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Zinfandel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Primitivo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Pribidrag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Crljenak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kaštelanski 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22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Trišnjavac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Trišnjavac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Trišnjavica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Šarica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trišnjavica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Trišljavac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Trišnjavica</w:t>
            </w:r>
            <w:proofErr w:type="spellEnd"/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lastRenderedPageBreak/>
              <w:t>2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30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widowControl w:val="0"/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Trnjak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widowControl w:val="0"/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Trnjak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widowControl w:val="0"/>
              <w:adjustRightInd w:val="0"/>
              <w:spacing w:after="64" w:line="194" w:lineRule="atLeas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Rudežuša</w:t>
            </w:r>
            <w:proofErr w:type="spellEnd"/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23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Trojišćina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crvena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Trojišćina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crvena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23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Trollinger blau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Trollinger blau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Tirolan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crni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23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Vela pergola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Vela pergola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23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Veltlinac crveni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Veltliner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roter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Veltliner</w:t>
            </w:r>
            <w:proofErr w:type="spellEnd"/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23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Veltlinac zeleni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Veltliner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gruener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23</w:t>
            </w:r>
            <w:r w:rsidR="008220D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Verdić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Glera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Prosecco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tondo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>Teran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  <w:t xml:space="preserve"> bijeli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23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Verduzzo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Verduzzo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Friulano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23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Vermentino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Vermentino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23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C416F3" w:rsidP="00C416F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C416F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Viognier bijeli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C416F3" w:rsidP="00C416F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C416F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Viognier bijeli 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40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C416F3" w:rsidP="00C416F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C416F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Viška crna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C416F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C416F3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Viška crna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C416F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Viška mala, Viška vela, Vrbanjika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24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Vlaška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Vlaška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Žutulja,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Preljica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Vezulja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</w:t>
            </w: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Tanetova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 loza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24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Volarovo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Volarovo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24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Vranac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Vranac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24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Vrškajica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Vrškajica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Vrščica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Vrška,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Vrškanjica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Vrškarica</w:t>
            </w:r>
            <w:proofErr w:type="spellEnd"/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24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Vugava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Vugava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Bugava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Viškulja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Ugava</w:t>
            </w:r>
            <w:proofErr w:type="spellEnd"/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24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Vugava crvena omiška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Vugava crvena omiška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24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widowControl w:val="0"/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Začinak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widowControl w:val="0"/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proofErr w:type="spellStart"/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Začinak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4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4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24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8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Zadarka</w:t>
            </w:r>
            <w:proofErr w:type="spellEnd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Zadarka</w:t>
            </w:r>
            <w:proofErr w:type="spellEnd"/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24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9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Zelenac slatki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Zelenac slatki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Zelenac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50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Zelenika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Zelenika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Zelenika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drobna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Hrvatska zelenika,</w:t>
            </w: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Zelenika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bukovačka</w:t>
            </w:r>
            <w:proofErr w:type="spellEnd"/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8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25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1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Zelenka šoltanska bijela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8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Zelenka šoltanska bijela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25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Zlatarica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widowControl w:val="0"/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24"/>
                <w:lang w:eastAsia="hr-HR"/>
              </w:rPr>
            </w:pPr>
            <w:r w:rsidRPr="000435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Zlatarica 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Zlatarica bijela, Bila loza,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Dračkinja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 xml:space="preserve">, </w:t>
            </w: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Plavka</w:t>
            </w:r>
            <w:proofErr w:type="spellEnd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, Zlatarica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25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3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Zlatarica blatska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Zlatarica blatska 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200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EF3153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200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</w:tr>
      <w:tr w:rsidR="00EF3153" w:rsidRPr="000435F8" w:rsidTr="008220D3">
        <w:trPr>
          <w:trHeight w:val="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25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4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Zweigelt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Zweigeltrebe</w:t>
            </w:r>
            <w:proofErr w:type="spellEnd"/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EF3153" w:rsidRPr="000435F8" w:rsidTr="008220D3">
        <w:tc>
          <w:tcPr>
            <w:tcW w:w="9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25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5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Žilavka</w:t>
            </w:r>
          </w:p>
        </w:tc>
        <w:tc>
          <w:tcPr>
            <w:tcW w:w="2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Žilavka</w:t>
            </w:r>
          </w:p>
        </w:tc>
        <w:tc>
          <w:tcPr>
            <w:tcW w:w="30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Žilavka mostarska bijela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25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6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Žižak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Žižak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F3717E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25</w:t>
            </w:r>
            <w:r w:rsidR="00F3717E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7</w:t>
            </w: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Žlahtina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Žlahtina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proofErr w:type="spellStart"/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Žlajtina</w:t>
            </w:r>
            <w:proofErr w:type="spellEnd"/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F3717E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258</w:t>
            </w:r>
            <w:r w:rsidR="00EF3153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Žumić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Žumić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  <w:tr w:rsidR="00EF3153" w:rsidRPr="000435F8" w:rsidTr="008220D3">
        <w:tc>
          <w:tcPr>
            <w:tcW w:w="9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F3717E" w:rsidP="008220D3">
            <w:pPr>
              <w:adjustRightInd w:val="0"/>
              <w:spacing w:after="64" w:line="196" w:lineRule="atLeast"/>
              <w:ind w:right="192"/>
              <w:jc w:val="center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259</w:t>
            </w:r>
            <w:r w:rsidR="00EF3153"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.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Župljanka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  <w:t>Župljanka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3153" w:rsidRPr="000435F8" w:rsidRDefault="00EF3153" w:rsidP="008220D3">
            <w:pPr>
              <w:adjustRightInd w:val="0"/>
              <w:spacing w:after="64" w:line="196" w:lineRule="atLeast"/>
              <w:ind w:right="192"/>
              <w:rPr>
                <w:rFonts w:ascii="Times-NewRoman" w:eastAsia="Times New Roman" w:hAnsi="Times-NewRoman" w:cs="Times New Roman"/>
                <w:sz w:val="24"/>
                <w:szCs w:val="19"/>
                <w:lang w:eastAsia="hr-HR"/>
              </w:rPr>
            </w:pPr>
            <w:r w:rsidRPr="000435F8">
              <w:rPr>
                <w:rFonts w:ascii="Times-NewRoman" w:eastAsia="Times New Roman" w:hAnsi="Times-NewRoman" w:cs="Times New Roman"/>
                <w:sz w:val="19"/>
                <w:szCs w:val="19"/>
                <w:lang w:eastAsia="hr-HR"/>
              </w:rPr>
              <w:t> </w:t>
            </w:r>
          </w:p>
        </w:tc>
      </w:tr>
    </w:tbl>
    <w:p w:rsidR="008235E5" w:rsidRDefault="008235E5"/>
    <w:sectPr w:rsidR="00823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82" w:rsidRDefault="00B26D82" w:rsidP="00CF30BF">
      <w:pPr>
        <w:spacing w:after="0" w:line="240" w:lineRule="auto"/>
      </w:pPr>
      <w:r>
        <w:separator/>
      </w:r>
    </w:p>
  </w:endnote>
  <w:endnote w:type="continuationSeparator" w:id="0">
    <w:p w:rsidR="00B26D82" w:rsidRDefault="00B26D82" w:rsidP="00CF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82" w:rsidRDefault="00B26D82" w:rsidP="00CF30BF">
      <w:pPr>
        <w:spacing w:after="0" w:line="240" w:lineRule="auto"/>
      </w:pPr>
      <w:r>
        <w:separator/>
      </w:r>
    </w:p>
  </w:footnote>
  <w:footnote w:type="continuationSeparator" w:id="0">
    <w:p w:rsidR="00B26D82" w:rsidRDefault="00B26D82" w:rsidP="00CF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Pr="0015583C" w:rsidRDefault="00F3717E" w:rsidP="0015583C">
    <w:pPr>
      <w:pStyle w:val="Zaglavlje"/>
      <w:jc w:val="center"/>
      <w:rPr>
        <w:color w:val="FF0000"/>
        <w:sz w:val="40"/>
        <w:szCs w:val="40"/>
      </w:rPr>
    </w:pPr>
    <w:r>
      <w:rPr>
        <w:color w:val="FF0000"/>
        <w:sz w:val="40"/>
        <w:szCs w:val="40"/>
      </w:rPr>
      <w:t>02</w:t>
    </w:r>
    <w:r w:rsidR="008220D3">
      <w:rPr>
        <w:color w:val="FF0000"/>
        <w:sz w:val="40"/>
        <w:szCs w:val="40"/>
      </w:rPr>
      <w:t>.0</w:t>
    </w:r>
    <w:r>
      <w:rPr>
        <w:color w:val="FF0000"/>
        <w:sz w:val="40"/>
        <w:szCs w:val="40"/>
      </w:rPr>
      <w:t>5</w:t>
    </w:r>
    <w:r w:rsidR="008220D3">
      <w:rPr>
        <w:color w:val="FF0000"/>
        <w:sz w:val="40"/>
        <w:szCs w:val="40"/>
      </w:rPr>
      <w:t>.2016</w:t>
    </w:r>
    <w:r w:rsidR="008220D3" w:rsidRPr="0015583C">
      <w:rPr>
        <w:color w:val="FF0000"/>
        <w:sz w:val="40"/>
        <w:szCs w:val="4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8"/>
    <w:rsid w:val="000435F8"/>
    <w:rsid w:val="000540A3"/>
    <w:rsid w:val="000E317C"/>
    <w:rsid w:val="001020C6"/>
    <w:rsid w:val="00136D77"/>
    <w:rsid w:val="0015583C"/>
    <w:rsid w:val="00245613"/>
    <w:rsid w:val="0027361E"/>
    <w:rsid w:val="002B22B2"/>
    <w:rsid w:val="002B42E5"/>
    <w:rsid w:val="00385246"/>
    <w:rsid w:val="003D5812"/>
    <w:rsid w:val="00404FD5"/>
    <w:rsid w:val="00443A26"/>
    <w:rsid w:val="00596CAD"/>
    <w:rsid w:val="005C69D9"/>
    <w:rsid w:val="0062324C"/>
    <w:rsid w:val="006560B3"/>
    <w:rsid w:val="0078481B"/>
    <w:rsid w:val="008220D3"/>
    <w:rsid w:val="008235E5"/>
    <w:rsid w:val="00906EF4"/>
    <w:rsid w:val="00A17C54"/>
    <w:rsid w:val="00B26D82"/>
    <w:rsid w:val="00C416F3"/>
    <w:rsid w:val="00C52464"/>
    <w:rsid w:val="00CA7B78"/>
    <w:rsid w:val="00CF30BF"/>
    <w:rsid w:val="00E37E5C"/>
    <w:rsid w:val="00ED71EA"/>
    <w:rsid w:val="00EF3153"/>
    <w:rsid w:val="00F31ADC"/>
    <w:rsid w:val="00F3717E"/>
    <w:rsid w:val="00F675BE"/>
    <w:rsid w:val="00F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435F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paragraph" w:styleId="Naslov2">
    <w:name w:val="heading 2"/>
    <w:basedOn w:val="Normal"/>
    <w:next w:val="Normal"/>
    <w:link w:val="Naslov2Char"/>
    <w:qFormat/>
    <w:rsid w:val="000435F8"/>
    <w:pPr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Naslov3">
    <w:name w:val="heading 3"/>
    <w:basedOn w:val="Normal"/>
    <w:next w:val="Normal"/>
    <w:link w:val="Naslov3Char"/>
    <w:qFormat/>
    <w:rsid w:val="000435F8"/>
    <w:pPr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35F8"/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character" w:customStyle="1" w:styleId="Naslov2Char">
    <w:name w:val="Naslov 2 Char"/>
    <w:basedOn w:val="Zadanifontodlomka"/>
    <w:link w:val="Naslov2"/>
    <w:rsid w:val="000435F8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0435F8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numbering" w:customStyle="1" w:styleId="Bezpopisa1">
    <w:name w:val="Bez popisa1"/>
    <w:next w:val="Bezpopisa"/>
    <w:semiHidden/>
    <w:rsid w:val="000435F8"/>
  </w:style>
  <w:style w:type="paragraph" w:customStyle="1" w:styleId="brojdesno2">
    <w:name w:val="brojdesno2"/>
    <w:basedOn w:val="Normal"/>
    <w:next w:val="T-98-2"/>
    <w:rsid w:val="000435F8"/>
    <w:pPr>
      <w:widowControl w:val="0"/>
      <w:adjustRightInd w:val="0"/>
      <w:spacing w:after="43" w:line="240" w:lineRule="auto"/>
      <w:jc w:val="right"/>
    </w:pPr>
    <w:rPr>
      <w:rFonts w:ascii="Times-NewRoman" w:eastAsia="Times New Roman" w:hAnsi="Times-NewRoman" w:cs="Times New Roman"/>
      <w:b/>
      <w:bCs/>
      <w:lang w:eastAsia="hr-HR"/>
    </w:rPr>
  </w:style>
  <w:style w:type="paragraph" w:customStyle="1" w:styleId="T-98-2">
    <w:name w:val="T-9/8-2"/>
    <w:basedOn w:val="Normal"/>
    <w:rsid w:val="000435F8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rsid w:val="000435F8"/>
    <w:pPr>
      <w:widowControl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Clanak">
    <w:name w:val="Clanak"/>
    <w:next w:val="T-98-2"/>
    <w:rsid w:val="000435F8"/>
    <w:pPr>
      <w:widowControl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Klasa2">
    <w:name w:val="Klasa2"/>
    <w:next w:val="TB-PA-2"/>
    <w:rsid w:val="000435F8"/>
    <w:pPr>
      <w:widowControl w:val="0"/>
      <w:tabs>
        <w:tab w:val="left" w:pos="2153"/>
      </w:tabs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B-PA-2">
    <w:name w:val="TB-PA-2"/>
    <w:next w:val="brojdesno2"/>
    <w:rsid w:val="000435F8"/>
    <w:pPr>
      <w:widowControl w:val="0"/>
      <w:pBdr>
        <w:bottom w:val="single" w:sz="2" w:space="0" w:color="auto"/>
      </w:pBdr>
      <w:adjustRightInd w:val="0"/>
      <w:spacing w:before="45" w:after="171" w:line="240" w:lineRule="auto"/>
      <w:ind w:left="2046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0435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87">
    <w:name w:val="T-8/7"/>
    <w:rsid w:val="000435F8"/>
    <w:pPr>
      <w:tabs>
        <w:tab w:val="right" w:pos="3069"/>
      </w:tabs>
      <w:adjustRightInd w:val="0"/>
      <w:spacing w:after="43" w:line="240" w:lineRule="auto"/>
      <w:jc w:val="both"/>
    </w:pPr>
    <w:rPr>
      <w:rFonts w:ascii="Times-NewRoman" w:eastAsia="Times New Roman" w:hAnsi="Times-NewRoman" w:cs="Times New Roman"/>
      <w:sz w:val="17"/>
      <w:szCs w:val="17"/>
      <w:lang w:eastAsia="hr-HR"/>
    </w:rPr>
  </w:style>
  <w:style w:type="paragraph" w:customStyle="1" w:styleId="T-98">
    <w:name w:val="T-9/8"/>
    <w:rsid w:val="000435F8"/>
    <w:pPr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eastAsia="hr-HR"/>
    </w:rPr>
  </w:style>
  <w:style w:type="paragraph" w:styleId="Tekstbalonia">
    <w:name w:val="Balloon Text"/>
    <w:basedOn w:val="Normal"/>
    <w:link w:val="TekstbaloniaChar"/>
    <w:rsid w:val="000435F8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0435F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30BF"/>
  </w:style>
  <w:style w:type="paragraph" w:styleId="Podnoje">
    <w:name w:val="footer"/>
    <w:basedOn w:val="Normal"/>
    <w:link w:val="PodnojeChar"/>
    <w:uiPriority w:val="99"/>
    <w:unhideWhenUsed/>
    <w:rsid w:val="00CF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3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435F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paragraph" w:styleId="Naslov2">
    <w:name w:val="heading 2"/>
    <w:basedOn w:val="Normal"/>
    <w:next w:val="Normal"/>
    <w:link w:val="Naslov2Char"/>
    <w:qFormat/>
    <w:rsid w:val="000435F8"/>
    <w:pPr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paragraph" w:styleId="Naslov3">
    <w:name w:val="heading 3"/>
    <w:basedOn w:val="Normal"/>
    <w:next w:val="Normal"/>
    <w:link w:val="Naslov3Char"/>
    <w:qFormat/>
    <w:rsid w:val="000435F8"/>
    <w:pPr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35F8"/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character" w:customStyle="1" w:styleId="Naslov2Char">
    <w:name w:val="Naslov 2 Char"/>
    <w:basedOn w:val="Zadanifontodlomka"/>
    <w:link w:val="Naslov2"/>
    <w:rsid w:val="000435F8"/>
    <w:rPr>
      <w:rFonts w:ascii="Times New Roman" w:eastAsia="Times New Roman" w:hAnsi="Times New Roman" w:cs="Arial"/>
      <w:b/>
      <w:bCs/>
      <w:iCs/>
      <w:sz w:val="36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0435F8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numbering" w:customStyle="1" w:styleId="Bezpopisa1">
    <w:name w:val="Bez popisa1"/>
    <w:next w:val="Bezpopisa"/>
    <w:semiHidden/>
    <w:rsid w:val="000435F8"/>
  </w:style>
  <w:style w:type="paragraph" w:customStyle="1" w:styleId="brojdesno2">
    <w:name w:val="brojdesno2"/>
    <w:basedOn w:val="Normal"/>
    <w:next w:val="T-98-2"/>
    <w:rsid w:val="000435F8"/>
    <w:pPr>
      <w:widowControl w:val="0"/>
      <w:adjustRightInd w:val="0"/>
      <w:spacing w:after="43" w:line="240" w:lineRule="auto"/>
      <w:jc w:val="right"/>
    </w:pPr>
    <w:rPr>
      <w:rFonts w:ascii="Times-NewRoman" w:eastAsia="Times New Roman" w:hAnsi="Times-NewRoman" w:cs="Times New Roman"/>
      <w:b/>
      <w:bCs/>
      <w:lang w:eastAsia="hr-HR"/>
    </w:rPr>
  </w:style>
  <w:style w:type="paragraph" w:customStyle="1" w:styleId="T-98-2">
    <w:name w:val="T-9/8-2"/>
    <w:basedOn w:val="Normal"/>
    <w:rsid w:val="000435F8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19sred">
    <w:name w:val="T-11/9 sred"/>
    <w:next w:val="T-98-2"/>
    <w:rsid w:val="000435F8"/>
    <w:pPr>
      <w:widowControl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Clanak">
    <w:name w:val="Clanak"/>
    <w:next w:val="T-98-2"/>
    <w:rsid w:val="000435F8"/>
    <w:pPr>
      <w:widowControl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Klasa2">
    <w:name w:val="Klasa2"/>
    <w:next w:val="TB-PA-2"/>
    <w:rsid w:val="000435F8"/>
    <w:pPr>
      <w:widowControl w:val="0"/>
      <w:tabs>
        <w:tab w:val="left" w:pos="2153"/>
      </w:tabs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B-PA-2">
    <w:name w:val="TB-PA-2"/>
    <w:next w:val="brojdesno2"/>
    <w:rsid w:val="000435F8"/>
    <w:pPr>
      <w:widowControl w:val="0"/>
      <w:pBdr>
        <w:bottom w:val="single" w:sz="2" w:space="0" w:color="auto"/>
      </w:pBdr>
      <w:adjustRightInd w:val="0"/>
      <w:spacing w:before="45" w:after="171" w:line="240" w:lineRule="auto"/>
      <w:ind w:left="2046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0435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-87">
    <w:name w:val="T-8/7"/>
    <w:rsid w:val="000435F8"/>
    <w:pPr>
      <w:tabs>
        <w:tab w:val="right" w:pos="3069"/>
      </w:tabs>
      <w:adjustRightInd w:val="0"/>
      <w:spacing w:after="43" w:line="240" w:lineRule="auto"/>
      <w:jc w:val="both"/>
    </w:pPr>
    <w:rPr>
      <w:rFonts w:ascii="Times-NewRoman" w:eastAsia="Times New Roman" w:hAnsi="Times-NewRoman" w:cs="Times New Roman"/>
      <w:sz w:val="17"/>
      <w:szCs w:val="17"/>
      <w:lang w:eastAsia="hr-HR"/>
    </w:rPr>
  </w:style>
  <w:style w:type="paragraph" w:customStyle="1" w:styleId="T-98">
    <w:name w:val="T-9/8"/>
    <w:rsid w:val="000435F8"/>
    <w:pPr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eastAsia="hr-HR"/>
    </w:rPr>
  </w:style>
  <w:style w:type="paragraph" w:styleId="Tekstbalonia">
    <w:name w:val="Balloon Text"/>
    <w:basedOn w:val="Normal"/>
    <w:link w:val="TekstbaloniaChar"/>
    <w:rsid w:val="000435F8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0435F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30BF"/>
  </w:style>
  <w:style w:type="paragraph" w:styleId="Podnoje">
    <w:name w:val="footer"/>
    <w:basedOn w:val="Normal"/>
    <w:link w:val="PodnojeChar"/>
    <w:uiPriority w:val="99"/>
    <w:unhideWhenUsed/>
    <w:rsid w:val="00CF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Tučkar</dc:creator>
  <cp:lastModifiedBy>Gita Đurković</cp:lastModifiedBy>
  <cp:revision>6</cp:revision>
  <dcterms:created xsi:type="dcterms:W3CDTF">2015-09-03T07:46:00Z</dcterms:created>
  <dcterms:modified xsi:type="dcterms:W3CDTF">2016-05-02T10:12:00Z</dcterms:modified>
</cp:coreProperties>
</file>